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71" w:rsidRPr="00413B78" w:rsidRDefault="008E66B4" w:rsidP="002D6371">
      <w:pPr>
        <w:jc w:val="center"/>
        <w:rPr>
          <w:rFonts w:ascii="Calibri" w:hAnsi="Calibri" w:cs="Calibri"/>
          <w:b/>
        </w:rPr>
      </w:pPr>
      <w:r w:rsidRPr="00413B78">
        <w:rPr>
          <w:rFonts w:ascii="Calibri" w:hAnsi="Calibri" w:cs="Calibri"/>
          <w:b/>
        </w:rPr>
        <w:t>Žiadosť o</w:t>
      </w:r>
      <w:r w:rsidR="00D434A3" w:rsidRPr="00413B78">
        <w:rPr>
          <w:rFonts w:ascii="Calibri" w:hAnsi="Calibri" w:cs="Calibri"/>
          <w:b/>
        </w:rPr>
        <w:t> </w:t>
      </w:r>
      <w:r w:rsidRPr="00413B78">
        <w:rPr>
          <w:rFonts w:ascii="Calibri" w:hAnsi="Calibri" w:cs="Calibri"/>
          <w:b/>
        </w:rPr>
        <w:t>finančn</w:t>
      </w:r>
      <w:r w:rsidR="00D434A3" w:rsidRPr="00413B78">
        <w:rPr>
          <w:rFonts w:ascii="Calibri" w:hAnsi="Calibri" w:cs="Calibri"/>
          <w:b/>
        </w:rPr>
        <w:t>ý príspevok</w:t>
      </w:r>
    </w:p>
    <w:p w:rsidR="00AC410B" w:rsidRPr="00413B78" w:rsidRDefault="008E66B4" w:rsidP="00413B78">
      <w:pPr>
        <w:jc w:val="center"/>
        <w:rPr>
          <w:rFonts w:ascii="Calibri" w:hAnsi="Calibri" w:cs="Calibri"/>
          <w:b/>
        </w:rPr>
      </w:pPr>
      <w:r w:rsidRPr="00413B78">
        <w:rPr>
          <w:rFonts w:ascii="Calibri" w:hAnsi="Calibri" w:cs="Calibri"/>
          <w:b/>
        </w:rPr>
        <w:t>zo zdrojov Nadácie Žilinského samosprávneho kraja pre podporu rodiny</w:t>
      </w:r>
    </w:p>
    <w:p w:rsidR="00413B78" w:rsidRPr="00413B78" w:rsidRDefault="00413B78" w:rsidP="00413B78">
      <w:pPr>
        <w:spacing w:before="120"/>
        <w:rPr>
          <w:rFonts w:ascii="Calibri" w:hAnsi="Calibri" w:cs="Calibri"/>
        </w:rPr>
      </w:pPr>
    </w:p>
    <w:p w:rsidR="008E66B4" w:rsidRPr="00413B78" w:rsidRDefault="008E66B4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E66B4" w:rsidRPr="00413B78" w:rsidTr="00413B78">
        <w:trPr>
          <w:trHeight w:val="688"/>
        </w:trPr>
        <w:tc>
          <w:tcPr>
            <w:tcW w:w="2835" w:type="dxa"/>
          </w:tcPr>
          <w:p w:rsidR="008E66B4" w:rsidRPr="00413B78" w:rsidRDefault="008E66B4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Meno a priezvisko žiadateľa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:rsidR="008E66B4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c>
          <w:tcPr>
            <w:tcW w:w="2835" w:type="dxa"/>
          </w:tcPr>
          <w:p w:rsidR="008E66B4" w:rsidRPr="00413B78" w:rsidRDefault="002D6371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Adresa trvalého pobytu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8E66B4" w:rsidRPr="00413B78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0B4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c>
          <w:tcPr>
            <w:tcW w:w="2835" w:type="dxa"/>
          </w:tcPr>
          <w:p w:rsidR="002D6371" w:rsidRPr="00413B78" w:rsidRDefault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Kontakty: </w:t>
            </w:r>
          </w:p>
          <w:p w:rsidR="008E66B4" w:rsidRPr="00413B78" w:rsidRDefault="00413B78" w:rsidP="00413B7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(t</w:t>
            </w:r>
            <w:r w:rsidR="008E66B4" w:rsidRPr="00413B78">
              <w:rPr>
                <w:rFonts w:ascii="Calibri" w:hAnsi="Calibri" w:cs="Calibri"/>
                <w:i/>
                <w:sz w:val="22"/>
                <w:szCs w:val="22"/>
              </w:rPr>
              <w:t>elefón</w:t>
            </w:r>
            <w:r w:rsidR="002D6371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, e </w:t>
            </w:r>
            <w:r w:rsidR="008E66B4" w:rsidRPr="00413B78">
              <w:rPr>
                <w:rFonts w:ascii="Calibri" w:hAnsi="Calibri" w:cs="Calibri"/>
                <w:i/>
                <w:sz w:val="22"/>
                <w:szCs w:val="22"/>
              </w:rPr>
              <w:t>- mail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  <w:r w:rsidR="0091367C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  </w:t>
            </w:r>
          </w:p>
        </w:tc>
        <w:tc>
          <w:tcPr>
            <w:tcW w:w="6804" w:type="dxa"/>
          </w:tcPr>
          <w:p w:rsidR="008E66B4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0B48" w:rsidRPr="00413B78" w:rsidTr="00413B78">
        <w:tc>
          <w:tcPr>
            <w:tcW w:w="2835" w:type="dxa"/>
          </w:tcPr>
          <w:p w:rsidR="00690B48" w:rsidRPr="00413B78" w:rsidRDefault="0069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Bankové údaje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2D6371" w:rsidRPr="00413B78" w:rsidRDefault="00413B7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(banka, </w:t>
            </w:r>
            <w:r w:rsidR="002D6371" w:rsidRPr="00413B78">
              <w:rPr>
                <w:rFonts w:ascii="Calibri" w:hAnsi="Calibri" w:cs="Calibri"/>
                <w:i/>
                <w:sz w:val="22"/>
                <w:szCs w:val="22"/>
              </w:rPr>
              <w:t>IBAN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690B48" w:rsidRPr="00413B7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0B4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rPr>
          <w:trHeight w:val="544"/>
        </w:trPr>
        <w:tc>
          <w:tcPr>
            <w:tcW w:w="2835" w:type="dxa"/>
          </w:tcPr>
          <w:p w:rsidR="00413B78" w:rsidRDefault="008E66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Dátum narodenia</w:t>
            </w:r>
          </w:p>
          <w:p w:rsidR="008E66B4" w:rsidRPr="00413B78" w:rsidRDefault="00413B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žiadateľa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:rsidR="008E66B4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rPr>
          <w:trHeight w:val="4252"/>
        </w:trPr>
        <w:tc>
          <w:tcPr>
            <w:tcW w:w="2835" w:type="dxa"/>
          </w:tcPr>
          <w:p w:rsidR="00413B78" w:rsidRDefault="00413B78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10230" w:rsidRPr="00413B78" w:rsidRDefault="0091367C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Dôvody, pre k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tor</w:t>
            </w:r>
            <w:r w:rsidR="008E6EF7" w:rsidRPr="00413B78">
              <w:rPr>
                <w:rFonts w:ascii="Calibri" w:hAnsi="Calibri" w:cs="Calibri"/>
                <w:b/>
                <w:sz w:val="22"/>
                <w:szCs w:val="22"/>
              </w:rPr>
              <w:t>é</w:t>
            </w:r>
            <w:r w:rsidR="00465D88"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 žiadate f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inančn</w:t>
            </w:r>
            <w:r w:rsidR="00465D88" w:rsidRPr="00413B78">
              <w:rPr>
                <w:rFonts w:ascii="Calibri" w:hAnsi="Calibri" w:cs="Calibri"/>
                <w:b/>
                <w:sz w:val="22"/>
                <w:szCs w:val="22"/>
              </w:rPr>
              <w:t>ú pomoc</w:t>
            </w:r>
            <w:r w:rsidR="00510230" w:rsidRPr="00413B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FB74CF" w:rsidRPr="00413B78" w:rsidRDefault="00465D88" w:rsidP="00413B7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(opíšte svoju aktuálnu krízovú životnú situáciu, kvôli ktorej žiadate finančný príspevok) </w:t>
            </w:r>
          </w:p>
        </w:tc>
        <w:tc>
          <w:tcPr>
            <w:tcW w:w="6804" w:type="dxa"/>
          </w:tcPr>
          <w:p w:rsidR="008E66B4" w:rsidRPr="00413B78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0B48" w:rsidRPr="00413B7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10230" w:rsidRPr="00413B78" w:rsidRDefault="005102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10230" w:rsidRPr="00413B78" w:rsidRDefault="005102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10230" w:rsidRDefault="0051023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EFD" w:rsidRDefault="008C4EF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D88" w:rsidRPr="00413B78" w:rsidTr="00413B78">
        <w:trPr>
          <w:trHeight w:val="3260"/>
        </w:trPr>
        <w:tc>
          <w:tcPr>
            <w:tcW w:w="2835" w:type="dxa"/>
          </w:tcPr>
          <w:p w:rsidR="00465D88" w:rsidRPr="00413B78" w:rsidRDefault="008C4EFD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Vaša r</w:t>
            </w:r>
            <w:r w:rsidR="00465D88" w:rsidRPr="00413B78">
              <w:rPr>
                <w:rFonts w:ascii="Calibri" w:hAnsi="Calibri" w:cs="Calibri"/>
                <w:b/>
                <w:sz w:val="22"/>
                <w:szCs w:val="22"/>
              </w:rPr>
              <w:t>odinná situácia:</w:t>
            </w:r>
          </w:p>
          <w:p w:rsidR="008E6EF7" w:rsidRPr="00413B78" w:rsidRDefault="00465D88" w:rsidP="002D637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3B78">
              <w:rPr>
                <w:rFonts w:ascii="Calibri" w:hAnsi="Calibri" w:cs="Calibri"/>
                <w:i/>
                <w:sz w:val="22"/>
                <w:szCs w:val="22"/>
              </w:rPr>
              <w:t>(napíšte</w:t>
            </w:r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  <w:p w:rsidR="008E6EF7" w:rsidRPr="00413B78" w:rsidRDefault="008E6EF7" w:rsidP="008E6EF7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i/>
                <w:sz w:val="22"/>
                <w:szCs w:val="22"/>
              </w:rPr>
            </w:pPr>
            <w:r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počet </w:t>
            </w:r>
            <w:r w:rsidR="008C4EFD">
              <w:rPr>
                <w:rFonts w:ascii="Calibri" w:hAnsi="Calibri" w:cs="Calibri"/>
                <w:i/>
                <w:sz w:val="22"/>
                <w:szCs w:val="22"/>
              </w:rPr>
              <w:t xml:space="preserve">a vek </w:t>
            </w:r>
            <w:r w:rsidR="00465D88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detí, </w:t>
            </w:r>
          </w:p>
          <w:p w:rsidR="008E6EF7" w:rsidRPr="00413B78" w:rsidRDefault="008E6EF7" w:rsidP="008E6EF7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i/>
                <w:sz w:val="22"/>
                <w:szCs w:val="22"/>
              </w:rPr>
            </w:pPr>
            <w:bookmarkStart w:id="0" w:name="_GoBack"/>
            <w:r w:rsidRPr="00413B78">
              <w:rPr>
                <w:rFonts w:ascii="Calibri" w:hAnsi="Calibri" w:cs="Calibri"/>
                <w:i/>
                <w:sz w:val="22"/>
                <w:szCs w:val="22"/>
              </w:rPr>
              <w:t>či ste osamelý rodič;</w:t>
            </w:r>
          </w:p>
          <w:p w:rsidR="008E6EF7" w:rsidRPr="00413B78" w:rsidRDefault="008E6EF7" w:rsidP="008E6EF7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i/>
                <w:sz w:val="22"/>
                <w:szCs w:val="22"/>
              </w:rPr>
            </w:pPr>
            <w:r w:rsidRPr="00413B78">
              <w:rPr>
                <w:rFonts w:ascii="Calibri" w:hAnsi="Calibri" w:cs="Calibri"/>
                <w:i/>
                <w:sz w:val="22"/>
                <w:szCs w:val="22"/>
              </w:rPr>
              <w:t>či ste vy alebo deti zdravotne znevýhodnení/é;</w:t>
            </w:r>
          </w:p>
          <w:p w:rsidR="008E6EF7" w:rsidRPr="00413B78" w:rsidRDefault="008E6EF7" w:rsidP="008E6EF7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i/>
                <w:sz w:val="22"/>
                <w:szCs w:val="22"/>
              </w:rPr>
            </w:pPr>
            <w:r w:rsidRPr="00413B78">
              <w:rPr>
                <w:rFonts w:ascii="Calibri" w:hAnsi="Calibri" w:cs="Calibri"/>
                <w:i/>
                <w:sz w:val="22"/>
                <w:szCs w:val="22"/>
              </w:rPr>
              <w:t>či ste zamestnaný/á;</w:t>
            </w:r>
          </w:p>
          <w:p w:rsidR="008E6EF7" w:rsidRPr="00413B78" w:rsidRDefault="008C4EFD" w:rsidP="008E6EF7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zdroje príjmov - </w:t>
            </w:r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soc. dávky, prídavky, výživné, </w:t>
            </w:r>
            <w:proofErr w:type="spellStart"/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>inv</w:t>
            </w:r>
            <w:proofErr w:type="spellEnd"/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. al. </w:t>
            </w:r>
            <w:proofErr w:type="spellStart"/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>star</w:t>
            </w:r>
            <w:proofErr w:type="spellEnd"/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>. dôchodok, ...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;</w:t>
            </w:r>
            <w:r w:rsidR="008E6EF7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8C4EFD" w:rsidRPr="008C4EFD" w:rsidRDefault="008E6EF7" w:rsidP="00A50762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C4EFD">
              <w:rPr>
                <w:rFonts w:ascii="Calibri" w:hAnsi="Calibri" w:cs="Calibri"/>
                <w:i/>
                <w:sz w:val="22"/>
                <w:szCs w:val="22"/>
              </w:rPr>
              <w:t xml:space="preserve">bývanie </w:t>
            </w:r>
            <w:r w:rsidR="008C4EFD">
              <w:rPr>
                <w:rFonts w:ascii="Calibri" w:hAnsi="Calibri" w:cs="Calibri"/>
                <w:i/>
                <w:sz w:val="22"/>
                <w:szCs w:val="22"/>
              </w:rPr>
              <w:t xml:space="preserve">- </w:t>
            </w:r>
            <w:r w:rsidRPr="008C4EFD">
              <w:rPr>
                <w:rFonts w:ascii="Calibri" w:hAnsi="Calibri" w:cs="Calibri"/>
                <w:i/>
                <w:sz w:val="22"/>
                <w:szCs w:val="22"/>
              </w:rPr>
              <w:t>vlastníctvo al. nájom</w:t>
            </w:r>
            <w:r w:rsidR="00413B78" w:rsidRPr="008C4EFD">
              <w:rPr>
                <w:rFonts w:ascii="Calibri" w:hAnsi="Calibri" w:cs="Calibri"/>
                <w:i/>
                <w:sz w:val="22"/>
                <w:szCs w:val="22"/>
              </w:rPr>
              <w:t>;</w:t>
            </w:r>
          </w:p>
          <w:p w:rsidR="00465D88" w:rsidRPr="008C4EFD" w:rsidRDefault="008C4EFD" w:rsidP="00A50762">
            <w:pPr>
              <w:pStyle w:val="Odsekzoznamu"/>
              <w:numPr>
                <w:ilvl w:val="0"/>
                <w:numId w:val="4"/>
              </w:numPr>
              <w:ind w:left="315" w:hanging="284"/>
              <w:rPr>
                <w:rFonts w:ascii="Calibri" w:hAnsi="Calibri" w:cs="Calibri"/>
                <w:sz w:val="22"/>
                <w:szCs w:val="22"/>
              </w:rPr>
            </w:pPr>
            <w:r w:rsidRPr="008C4EFD">
              <w:rPr>
                <w:rFonts w:ascii="Calibri" w:hAnsi="Calibri" w:cs="Calibri"/>
                <w:sz w:val="22"/>
                <w:szCs w:val="22"/>
              </w:rPr>
              <w:t>iné....</w:t>
            </w:r>
          </w:p>
          <w:bookmarkEnd w:id="0"/>
          <w:p w:rsidR="00465D88" w:rsidRPr="00413B78" w:rsidRDefault="00465D88" w:rsidP="002D637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465D88" w:rsidRDefault="00465D8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c>
          <w:tcPr>
            <w:tcW w:w="2835" w:type="dxa"/>
          </w:tcPr>
          <w:p w:rsidR="002D6371" w:rsidRPr="00413B78" w:rsidRDefault="005102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>Komu je finančná pomoc určená:</w:t>
            </w:r>
          </w:p>
          <w:p w:rsidR="00510230" w:rsidRPr="00413B78" w:rsidRDefault="00413B78" w:rsidP="002D637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(i</w:t>
            </w:r>
            <w:r w:rsidR="00510230" w:rsidRPr="00413B78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="008C4EFD">
              <w:rPr>
                <w:rFonts w:ascii="Calibri" w:hAnsi="Calibri" w:cs="Calibri"/>
                <w:i/>
                <w:sz w:val="22"/>
                <w:szCs w:val="22"/>
              </w:rPr>
              <w:t xml:space="preserve">ý rodinný príslušník ako </w:t>
            </w:r>
            <w:proofErr w:type="spellStart"/>
            <w:r w:rsidR="00510230" w:rsidRPr="00413B78">
              <w:rPr>
                <w:rFonts w:ascii="Calibri" w:hAnsi="Calibri" w:cs="Calibri"/>
                <w:i/>
                <w:sz w:val="22"/>
                <w:szCs w:val="22"/>
              </w:rPr>
              <w:t>ako</w:t>
            </w:r>
            <w:proofErr w:type="spellEnd"/>
            <w:r w:rsidR="00510230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C4EFD">
              <w:rPr>
                <w:rFonts w:ascii="Calibri" w:hAnsi="Calibri" w:cs="Calibri"/>
                <w:i/>
                <w:sz w:val="22"/>
                <w:szCs w:val="22"/>
              </w:rPr>
              <w:t>žiadateľ)</w:t>
            </w:r>
            <w:r w:rsidR="00510230" w:rsidRPr="00413B78">
              <w:rPr>
                <w:rFonts w:ascii="Calibri" w:hAnsi="Calibri" w:cs="Calibri"/>
                <w:i/>
                <w:sz w:val="22"/>
                <w:szCs w:val="22"/>
              </w:rPr>
              <w:t>;</w:t>
            </w:r>
          </w:p>
          <w:p w:rsidR="00510230" w:rsidRDefault="00510230" w:rsidP="0051023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A78D1" w:rsidRDefault="001A78D1" w:rsidP="0051023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A78D1" w:rsidRPr="00413B78" w:rsidRDefault="001A78D1" w:rsidP="0051023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FB74CF" w:rsidRPr="00413B78" w:rsidRDefault="00FB74CF" w:rsidP="00510230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:rsidR="008E66B4" w:rsidRPr="00413B78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B4" w:rsidRPr="00413B78" w:rsidTr="00413B78">
        <w:tc>
          <w:tcPr>
            <w:tcW w:w="2835" w:type="dxa"/>
          </w:tcPr>
          <w:p w:rsidR="002D6371" w:rsidRPr="00413B78" w:rsidRDefault="0091367C" w:rsidP="00B049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Predmet pomoci </w:t>
            </w:r>
          </w:p>
          <w:p w:rsidR="008E66B4" w:rsidRPr="00413B78" w:rsidRDefault="001A78D1" w:rsidP="002D637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91367C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na </w:t>
            </w:r>
            <w:r w:rsidR="002D6371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aký účel </w:t>
            </w:r>
            <w:r w:rsidR="0091367C" w:rsidRPr="00413B78">
              <w:rPr>
                <w:rFonts w:ascii="Calibri" w:hAnsi="Calibri" w:cs="Calibri"/>
                <w:i/>
                <w:sz w:val="22"/>
                <w:szCs w:val="22"/>
              </w:rPr>
              <w:t>bud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91367C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 použit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ý</w:t>
            </w:r>
            <w:r w:rsidR="0091367C" w:rsidRPr="00413B78">
              <w:rPr>
                <w:rFonts w:ascii="Calibri" w:hAnsi="Calibri" w:cs="Calibri"/>
                <w:i/>
                <w:sz w:val="22"/>
                <w:szCs w:val="22"/>
              </w:rPr>
              <w:t xml:space="preserve"> finančn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ý príspevok)</w:t>
            </w:r>
          </w:p>
          <w:p w:rsidR="00C20076" w:rsidRPr="00413B78" w:rsidRDefault="00C20076" w:rsidP="002D6371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20076" w:rsidRPr="00413B78" w:rsidRDefault="00C20076" w:rsidP="002D6371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:rsidR="008E66B4" w:rsidRPr="00413B78" w:rsidRDefault="008E66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80B94" w:rsidRPr="00413B78" w:rsidRDefault="00D80B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13B78" w:rsidRDefault="004766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0B48" w:rsidRPr="00413B7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0B48" w:rsidRPr="00413B78" w:rsidRDefault="00690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DDF" w:rsidRPr="00413B78" w:rsidTr="00413B78">
        <w:tc>
          <w:tcPr>
            <w:tcW w:w="2835" w:type="dxa"/>
          </w:tcPr>
          <w:p w:rsidR="00C81DDF" w:rsidRPr="00413B78" w:rsidRDefault="001A78D1" w:rsidP="00690B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Výška požadovaného finančného príspevku:</w:t>
            </w:r>
          </w:p>
          <w:p w:rsidR="002D6371" w:rsidRPr="00413B78" w:rsidRDefault="002D6371" w:rsidP="00690B4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C81DDF" w:rsidRDefault="00C81DD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A78D1" w:rsidRPr="00413B78" w:rsidRDefault="001A78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DDF" w:rsidRPr="00413B78" w:rsidTr="001A78D1">
        <w:trPr>
          <w:trHeight w:val="1830"/>
        </w:trPr>
        <w:tc>
          <w:tcPr>
            <w:tcW w:w="2835" w:type="dxa"/>
          </w:tcPr>
          <w:p w:rsidR="002D6371" w:rsidRPr="00413B78" w:rsidRDefault="00C81DDF" w:rsidP="00C81DDF">
            <w:pPr>
              <w:rPr>
                <w:rFonts w:ascii="Calibri" w:hAnsi="Calibri" w:cs="Calibri"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Akú ďalšiu pomoc by ste </w:t>
            </w:r>
            <w:r w:rsidR="001A78D1">
              <w:rPr>
                <w:rFonts w:ascii="Calibri" w:hAnsi="Calibri" w:cs="Calibri"/>
                <w:b/>
                <w:sz w:val="22"/>
                <w:szCs w:val="22"/>
              </w:rPr>
              <w:t>potrebovali</w:t>
            </w:r>
            <w:r w:rsidRPr="00413B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20076" w:rsidRPr="00413B78" w:rsidRDefault="001A78D1" w:rsidP="001A78D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(napíšte, či potrebujete napr. poradenstvo právnika, psychológa, ....) </w:t>
            </w:r>
          </w:p>
        </w:tc>
        <w:tc>
          <w:tcPr>
            <w:tcW w:w="6804" w:type="dxa"/>
          </w:tcPr>
          <w:p w:rsidR="00C81DDF" w:rsidRPr="00413B78" w:rsidRDefault="00C81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DDF" w:rsidRPr="00413B78" w:rsidTr="004766E3">
        <w:trPr>
          <w:trHeight w:val="3387"/>
        </w:trPr>
        <w:tc>
          <w:tcPr>
            <w:tcW w:w="2835" w:type="dxa"/>
          </w:tcPr>
          <w:p w:rsidR="00510230" w:rsidRDefault="005102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3B7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Uveďte kontaktnú osobu, ktorá </w:t>
            </w:r>
            <w:r w:rsidRPr="001A78D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poskytne</w:t>
            </w:r>
            <w:r w:rsidRPr="00413B78">
              <w:rPr>
                <w:rFonts w:ascii="Calibri" w:hAnsi="Calibri" w:cs="Calibri"/>
                <w:b/>
                <w:sz w:val="22"/>
                <w:szCs w:val="22"/>
              </w:rPr>
              <w:t xml:space="preserve"> referenciu k vašej žiadosti</w:t>
            </w:r>
          </w:p>
          <w:p w:rsidR="004766E3" w:rsidRDefault="004766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A78D1" w:rsidRDefault="001A78D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A78D1">
              <w:rPr>
                <w:rFonts w:ascii="Calibri" w:hAnsi="Calibri" w:cs="Calibri"/>
                <w:i/>
                <w:sz w:val="22"/>
                <w:szCs w:val="22"/>
              </w:rPr>
              <w:t>(Ne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môže to byť </w:t>
            </w:r>
            <w:r w:rsidRPr="001A78D1">
              <w:rPr>
                <w:rFonts w:ascii="Calibri" w:hAnsi="Calibri" w:cs="Calibri"/>
                <w:i/>
                <w:sz w:val="22"/>
                <w:szCs w:val="22"/>
              </w:rPr>
              <w:t>rodinn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ý</w:t>
            </w:r>
            <w:r w:rsidRPr="001A78D1">
              <w:rPr>
                <w:rFonts w:ascii="Calibri" w:hAnsi="Calibri" w:cs="Calibri"/>
                <w:i/>
                <w:sz w:val="22"/>
                <w:szCs w:val="22"/>
              </w:rPr>
              <w:t xml:space="preserve"> príslušník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. Môže to byť napr. </w:t>
            </w:r>
            <w:r w:rsidRPr="001A78D1">
              <w:rPr>
                <w:rFonts w:ascii="Calibri" w:hAnsi="Calibri" w:cs="Calibri"/>
                <w:i/>
                <w:sz w:val="22"/>
                <w:szCs w:val="22"/>
              </w:rPr>
              <w:t>pr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acovník/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čka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verejnej inštitúcie – školy, úrady, fary, zdravotnícke zariadenia, poradne, </w:t>
            </w:r>
            <w:r w:rsidRPr="001A78D1">
              <w:rPr>
                <w:rFonts w:ascii="Calibri" w:hAnsi="Calibri" w:cs="Calibri"/>
                <w:i/>
                <w:sz w:val="22"/>
                <w:szCs w:val="22"/>
              </w:rPr>
              <w:t>mimovládn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 </w:t>
            </w:r>
            <w:r w:rsidRPr="001A78D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organizácie, ...</w:t>
            </w:r>
            <w:r w:rsidR="004766E3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:rsidR="001A78D1" w:rsidRDefault="001A78D1" w:rsidP="005102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81DDF" w:rsidRPr="00413B78" w:rsidRDefault="00C81DDF" w:rsidP="001A78D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4766E3" w:rsidRPr="004766E3" w:rsidRDefault="004766E3" w:rsidP="004766E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766E3">
              <w:rPr>
                <w:rFonts w:ascii="Calibri" w:hAnsi="Calibri" w:cs="Calibri"/>
                <w:sz w:val="22"/>
                <w:szCs w:val="22"/>
              </w:rPr>
              <w:t>Meno 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4766E3">
              <w:rPr>
                <w:rFonts w:ascii="Calibri" w:hAnsi="Calibri" w:cs="Calibri"/>
                <w:sz w:val="22"/>
                <w:szCs w:val="22"/>
              </w:rPr>
              <w:t>priezvisko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kontaktnej osoby</w:t>
            </w:r>
            <w:r w:rsidRPr="004766E3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4766E3" w:rsidRDefault="004766E3" w:rsidP="004766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4766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Tel.. mail kontaktnej osoby: </w:t>
            </w:r>
          </w:p>
          <w:p w:rsidR="004766E3" w:rsidRPr="004766E3" w:rsidRDefault="004766E3" w:rsidP="004766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4766E3">
            <w:pPr>
              <w:rPr>
                <w:rFonts w:ascii="Calibri" w:hAnsi="Calibri" w:cs="Calibri"/>
                <w:sz w:val="22"/>
                <w:szCs w:val="22"/>
              </w:rPr>
            </w:pPr>
            <w:r w:rsidRPr="004766E3">
              <w:rPr>
                <w:rFonts w:ascii="Calibri" w:hAnsi="Calibri" w:cs="Calibri"/>
                <w:sz w:val="22"/>
                <w:szCs w:val="22"/>
              </w:rPr>
              <w:t>Vzťah  k žiadateľovi: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81DDF" w:rsidRPr="00413B78" w:rsidRDefault="00C81D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076" w:rsidRPr="00413B78" w:rsidTr="00413B78">
        <w:tc>
          <w:tcPr>
            <w:tcW w:w="2835" w:type="dxa"/>
          </w:tcPr>
          <w:p w:rsidR="00C20076" w:rsidRPr="004766E3" w:rsidRDefault="00C20076" w:rsidP="00C2007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20076" w:rsidRPr="004766E3" w:rsidRDefault="00C20076" w:rsidP="00C20076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766E3">
              <w:rPr>
                <w:rFonts w:ascii="Calibri" w:hAnsi="Calibri" w:cs="Calibri"/>
                <w:b/>
                <w:sz w:val="22"/>
                <w:szCs w:val="22"/>
              </w:rPr>
              <w:t xml:space="preserve">Miesto a dátum:  </w:t>
            </w:r>
          </w:p>
          <w:p w:rsidR="00C20076" w:rsidRPr="004766E3" w:rsidRDefault="00C20076" w:rsidP="00C2007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:rsidR="00C20076" w:rsidRPr="004766E3" w:rsidRDefault="00C20076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20076" w:rsidRPr="004766E3" w:rsidRDefault="00C20076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076" w:rsidRPr="00413B78" w:rsidTr="00413B78">
        <w:tc>
          <w:tcPr>
            <w:tcW w:w="2835" w:type="dxa"/>
          </w:tcPr>
          <w:p w:rsidR="00C20076" w:rsidRPr="004766E3" w:rsidRDefault="00C20076" w:rsidP="00C2007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C2007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66E3" w:rsidRPr="004766E3" w:rsidRDefault="004766E3" w:rsidP="00C2007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66E3" w:rsidRPr="004766E3" w:rsidRDefault="004766E3" w:rsidP="00C2007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66E3" w:rsidRPr="004766E3" w:rsidRDefault="004766E3" w:rsidP="00C2007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66E3" w:rsidRPr="004766E3" w:rsidRDefault="004766E3" w:rsidP="00C2007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20076" w:rsidRPr="004766E3" w:rsidRDefault="00C20076" w:rsidP="00C2007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766E3">
              <w:rPr>
                <w:rFonts w:ascii="Calibri" w:hAnsi="Calibri" w:cs="Calibri"/>
                <w:b/>
                <w:sz w:val="22"/>
                <w:szCs w:val="22"/>
              </w:rPr>
              <w:t>Podpis žiadateľa:</w:t>
            </w:r>
          </w:p>
          <w:p w:rsidR="00C20076" w:rsidRPr="004766E3" w:rsidRDefault="00C20076" w:rsidP="00C2007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C20076" w:rsidRPr="004766E3" w:rsidRDefault="00C20076" w:rsidP="00C20076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6804" w:type="dxa"/>
          </w:tcPr>
          <w:p w:rsidR="004766E3" w:rsidRPr="004766E3" w:rsidRDefault="004766E3" w:rsidP="004766E3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766E3">
              <w:rPr>
                <w:rFonts w:ascii="Calibri" w:hAnsi="Calibri" w:cs="Calibri"/>
                <w:b/>
                <w:sz w:val="22"/>
                <w:szCs w:val="22"/>
              </w:rPr>
              <w:t xml:space="preserve">Svojim podpisom potvrdzujem, že </w:t>
            </w:r>
            <w:r w:rsidRPr="004766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všetky údaje uvedené v žiadosti o poskytnutie finančného príspevku sú úplné a pravdivé</w:t>
            </w:r>
            <w:r w:rsidRPr="004766E3">
              <w:rPr>
                <w:rFonts w:ascii="Calibri" w:hAnsi="Calibri" w:cs="Calibri"/>
                <w:b/>
                <w:sz w:val="22"/>
                <w:szCs w:val="22"/>
              </w:rPr>
              <w:t xml:space="preserve"> a že zodpovedám za prípadné škody, ktoré vzniknú uvedením nepravdivých údajov.</w:t>
            </w:r>
          </w:p>
          <w:p w:rsidR="004766E3" w:rsidRPr="004766E3" w:rsidRDefault="004766E3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D26229">
            <w:pPr>
              <w:rPr>
                <w:sz w:val="22"/>
                <w:szCs w:val="22"/>
              </w:rPr>
            </w:pPr>
          </w:p>
          <w:p w:rsidR="004766E3" w:rsidRPr="004766E3" w:rsidRDefault="004766E3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6E3" w:rsidRPr="004766E3" w:rsidRDefault="004766E3" w:rsidP="00D262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20076" w:rsidRPr="00413B78" w:rsidRDefault="00C20076" w:rsidP="00C20076">
      <w:pPr>
        <w:ind w:left="-426"/>
        <w:rPr>
          <w:rFonts w:ascii="Calibri" w:hAnsi="Calibri" w:cs="Calibri"/>
          <w:sz w:val="22"/>
          <w:szCs w:val="22"/>
          <w:u w:val="single"/>
        </w:rPr>
      </w:pPr>
    </w:p>
    <w:p w:rsidR="00C20076" w:rsidRPr="00413B78" w:rsidRDefault="00C20076" w:rsidP="00C20076">
      <w:pPr>
        <w:ind w:left="-426"/>
        <w:rPr>
          <w:rFonts w:ascii="Calibri" w:hAnsi="Calibri" w:cs="Calibri"/>
          <w:sz w:val="22"/>
          <w:szCs w:val="22"/>
          <w:u w:val="single"/>
        </w:rPr>
      </w:pPr>
    </w:p>
    <w:p w:rsidR="002D6371" w:rsidRPr="00413B78" w:rsidRDefault="002D6371" w:rsidP="00C81DDF">
      <w:pPr>
        <w:ind w:left="-426"/>
        <w:rPr>
          <w:rFonts w:ascii="Calibri" w:hAnsi="Calibri" w:cs="Calibri"/>
          <w:sz w:val="22"/>
          <w:szCs w:val="22"/>
          <w:u w:val="single"/>
        </w:rPr>
      </w:pPr>
    </w:p>
    <w:p w:rsidR="00465D88" w:rsidRPr="00413B78" w:rsidRDefault="00465D88" w:rsidP="00510230">
      <w:pPr>
        <w:spacing w:line="288" w:lineRule="auto"/>
        <w:ind w:left="-425"/>
        <w:jc w:val="both"/>
        <w:rPr>
          <w:rFonts w:ascii="Calibri" w:hAnsi="Calibri" w:cs="Calibri"/>
          <w:b/>
          <w:sz w:val="22"/>
          <w:szCs w:val="22"/>
        </w:rPr>
      </w:pPr>
    </w:p>
    <w:p w:rsidR="003D66BE" w:rsidRPr="004766E3" w:rsidRDefault="003D66BE" w:rsidP="00510230">
      <w:pPr>
        <w:spacing w:line="288" w:lineRule="auto"/>
        <w:ind w:left="-425"/>
        <w:jc w:val="both"/>
        <w:rPr>
          <w:rFonts w:ascii="Calibri" w:hAnsi="Calibri" w:cs="Calibri"/>
          <w:b/>
        </w:rPr>
      </w:pPr>
      <w:r w:rsidRPr="004766E3">
        <w:rPr>
          <w:rFonts w:ascii="Calibri" w:hAnsi="Calibri" w:cs="Calibri"/>
          <w:b/>
        </w:rPr>
        <w:t xml:space="preserve">Súhlas so spracovaním osobných údajov </w:t>
      </w:r>
    </w:p>
    <w:p w:rsidR="00AF297D" w:rsidRPr="004766E3" w:rsidRDefault="00AF297D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4766E3" w:rsidRPr="004766E3" w:rsidRDefault="003D66BE" w:rsidP="004766E3">
      <w:pPr>
        <w:spacing w:line="288" w:lineRule="auto"/>
        <w:ind w:left="-425"/>
        <w:jc w:val="both"/>
        <w:rPr>
          <w:rFonts w:ascii="Calibri" w:hAnsi="Calibri" w:cs="Calibri"/>
        </w:rPr>
      </w:pPr>
      <w:r w:rsidRPr="004766E3">
        <w:rPr>
          <w:rFonts w:ascii="Calibri" w:hAnsi="Calibri" w:cs="Calibri"/>
        </w:rPr>
        <w:t xml:space="preserve">Žiadateľ týmto udeľuje výslovný súhlas </w:t>
      </w:r>
      <w:r w:rsidR="00F30308" w:rsidRPr="004766E3">
        <w:rPr>
          <w:rFonts w:ascii="Calibri" w:hAnsi="Calibri" w:cs="Calibri"/>
        </w:rPr>
        <w:t>so spracovaním osobných údajov  uvedených v žiadosti Nadácie</w:t>
      </w:r>
      <w:r w:rsidR="00510230" w:rsidRPr="004766E3">
        <w:rPr>
          <w:rFonts w:ascii="Calibri" w:hAnsi="Calibri" w:cs="Calibri"/>
        </w:rPr>
        <w:t xml:space="preserve"> ŽSK pre podporu rodiny </w:t>
      </w:r>
      <w:r w:rsidR="00AF297D" w:rsidRPr="004766E3">
        <w:rPr>
          <w:rFonts w:ascii="Calibri" w:hAnsi="Calibri" w:cs="Calibri"/>
        </w:rPr>
        <w:t xml:space="preserve">(ďalej „Nadácia“) </w:t>
      </w:r>
      <w:r w:rsidR="00F30308" w:rsidRPr="004766E3">
        <w:rPr>
          <w:rFonts w:ascii="Calibri" w:hAnsi="Calibri" w:cs="Calibri"/>
        </w:rPr>
        <w:t xml:space="preserve">a v priložených dokumentoch </w:t>
      </w:r>
      <w:r w:rsidRPr="004766E3">
        <w:rPr>
          <w:rFonts w:ascii="Calibri" w:hAnsi="Calibri" w:cs="Calibri"/>
        </w:rPr>
        <w:t>podľa ustanovení Nariadenia Európskeho parlamentu a Rady (EÚ) 2016/679 o ochrane fyzických osôb pri spracúvaní osobných údajov a o voľnom pohybe takýchto údajov (všeobecné nariadenie o ochrane údajov) a</w:t>
      </w:r>
      <w:r w:rsidR="00F30308" w:rsidRPr="004766E3">
        <w:rPr>
          <w:rFonts w:ascii="Calibri" w:hAnsi="Calibri" w:cs="Calibri"/>
        </w:rPr>
        <w:t xml:space="preserve"> podľa </w:t>
      </w:r>
      <w:r w:rsidRPr="004766E3">
        <w:rPr>
          <w:rFonts w:ascii="Calibri" w:hAnsi="Calibri" w:cs="Calibri"/>
        </w:rPr>
        <w:t>zákona č. 18/2018 Z.</w:t>
      </w:r>
      <w:r w:rsidR="00AF297D" w:rsidRPr="004766E3">
        <w:rPr>
          <w:rFonts w:ascii="Calibri" w:hAnsi="Calibri" w:cs="Calibri"/>
        </w:rPr>
        <w:t xml:space="preserve"> </w:t>
      </w:r>
      <w:r w:rsidRPr="004766E3">
        <w:rPr>
          <w:rFonts w:ascii="Calibri" w:hAnsi="Calibri" w:cs="Calibri"/>
        </w:rPr>
        <w:t>z</w:t>
      </w:r>
      <w:r w:rsidR="00AF297D" w:rsidRPr="004766E3">
        <w:rPr>
          <w:rFonts w:ascii="Calibri" w:hAnsi="Calibri" w:cs="Calibri"/>
        </w:rPr>
        <w:t>.</w:t>
      </w:r>
      <w:r w:rsidRPr="004766E3">
        <w:rPr>
          <w:rFonts w:ascii="Calibri" w:hAnsi="Calibri" w:cs="Calibri"/>
        </w:rPr>
        <w:t xml:space="preserve"> o ochrane osobných údajov a o zmene a doplnení niektorých zákonov</w:t>
      </w:r>
      <w:r w:rsidR="007D57B2" w:rsidRPr="004766E3">
        <w:rPr>
          <w:rFonts w:ascii="Calibri" w:hAnsi="Calibri" w:cs="Calibri"/>
        </w:rPr>
        <w:t>. Žiadateľ súhlasí</w:t>
      </w:r>
      <w:r w:rsidR="00690B48" w:rsidRPr="004766E3">
        <w:rPr>
          <w:rFonts w:ascii="Calibri" w:hAnsi="Calibri" w:cs="Calibri"/>
        </w:rPr>
        <w:t xml:space="preserve"> s ich  poskytovan</w:t>
      </w:r>
      <w:r w:rsidR="00F30308" w:rsidRPr="004766E3">
        <w:rPr>
          <w:rFonts w:ascii="Calibri" w:hAnsi="Calibri" w:cs="Calibri"/>
        </w:rPr>
        <w:t>ím</w:t>
      </w:r>
      <w:r w:rsidR="00690B48" w:rsidRPr="004766E3">
        <w:rPr>
          <w:rFonts w:ascii="Calibri" w:hAnsi="Calibri" w:cs="Calibri"/>
        </w:rPr>
        <w:t xml:space="preserve"> orgánm</w:t>
      </w:r>
      <w:r w:rsidR="005D2283" w:rsidRPr="004766E3">
        <w:rPr>
          <w:rFonts w:ascii="Calibri" w:hAnsi="Calibri" w:cs="Calibri"/>
        </w:rPr>
        <w:t>i</w:t>
      </w:r>
      <w:r w:rsidR="00690B48" w:rsidRPr="004766E3">
        <w:rPr>
          <w:rFonts w:ascii="Calibri" w:hAnsi="Calibri" w:cs="Calibri"/>
        </w:rPr>
        <w:t xml:space="preserve"> verejnej moci </w:t>
      </w:r>
      <w:r w:rsidR="00F30308" w:rsidRPr="004766E3">
        <w:rPr>
          <w:rFonts w:ascii="Calibri" w:hAnsi="Calibri" w:cs="Calibri"/>
        </w:rPr>
        <w:t xml:space="preserve">za účelom posúdenia </w:t>
      </w:r>
      <w:r w:rsidR="00253671" w:rsidRPr="004766E3">
        <w:rPr>
          <w:rFonts w:ascii="Calibri" w:hAnsi="Calibri" w:cs="Calibri"/>
        </w:rPr>
        <w:t>žiadostí.</w:t>
      </w:r>
      <w:r w:rsidR="00690B48" w:rsidRPr="004766E3">
        <w:rPr>
          <w:rFonts w:ascii="Calibri" w:hAnsi="Calibri" w:cs="Calibri"/>
        </w:rPr>
        <w:t xml:space="preserve"> </w:t>
      </w:r>
      <w:r w:rsidR="004766E3" w:rsidRPr="004766E3">
        <w:rPr>
          <w:rFonts w:ascii="Calibri" w:hAnsi="Calibri" w:cs="Calibri"/>
          <w:color w:val="212529"/>
          <w:shd w:val="clear" w:color="auto" w:fill="FFFFFF"/>
        </w:rPr>
        <w:t>Nadácia má povinnosť zverejňovať zmluvy v Centrálnom registri zmlúv ako povinná osoba podľa </w:t>
      </w:r>
      <w:r w:rsidR="004766E3">
        <w:rPr>
          <w:rFonts w:ascii="Calibri" w:hAnsi="Calibri" w:cs="Calibri"/>
          <w:color w:val="212529"/>
          <w:shd w:val="clear" w:color="auto" w:fill="FFFFFF"/>
        </w:rPr>
        <w:t xml:space="preserve">    </w:t>
      </w:r>
      <w:hyperlink r:id="rId7" w:tgtFrame="_blank" w:history="1">
        <w:r w:rsidR="004766E3" w:rsidRPr="004766E3">
          <w:rPr>
            <w:rStyle w:val="Hypertextovprepojenie"/>
            <w:rFonts w:ascii="Calibri" w:hAnsi="Calibri" w:cs="Calibri"/>
            <w:color w:val="auto"/>
            <w:u w:val="none"/>
            <w:shd w:val="clear" w:color="auto" w:fill="FFFFFF"/>
          </w:rPr>
          <w:t>§ 2 zákona č. 211/2000 Z. z. o slobodnom prístupe k informáciám</w:t>
        </w:r>
      </w:hyperlink>
      <w:r w:rsidR="004766E3" w:rsidRPr="004766E3">
        <w:rPr>
          <w:rFonts w:ascii="Calibri" w:hAnsi="Calibri" w:cs="Calibri"/>
          <w:shd w:val="clear" w:color="auto" w:fill="FFFFFF"/>
        </w:rPr>
        <w:t> a o zmene a doplnení niektor</w:t>
      </w:r>
      <w:r w:rsidR="004766E3" w:rsidRPr="004766E3">
        <w:rPr>
          <w:rFonts w:ascii="Calibri" w:hAnsi="Calibri" w:cs="Calibri"/>
          <w:color w:val="212529"/>
          <w:shd w:val="clear" w:color="auto" w:fill="FFFFFF"/>
        </w:rPr>
        <w:t xml:space="preserve">ých zákonov v znení neskorších predpisov. Pri zverejnení zmluvy </w:t>
      </w:r>
      <w:r w:rsidR="008C4EFD">
        <w:rPr>
          <w:rFonts w:ascii="Calibri" w:hAnsi="Calibri" w:cs="Calibri"/>
          <w:color w:val="212529"/>
          <w:shd w:val="clear" w:color="auto" w:fill="FFFFFF"/>
        </w:rPr>
        <w:t xml:space="preserve">o poskytnutí finančného príspevku </w:t>
      </w:r>
      <w:r w:rsidR="004766E3" w:rsidRPr="004766E3">
        <w:rPr>
          <w:rFonts w:ascii="Calibri" w:hAnsi="Calibri" w:cs="Calibri"/>
          <w:color w:val="212529"/>
          <w:shd w:val="clear" w:color="auto" w:fill="FFFFFF"/>
        </w:rPr>
        <w:t xml:space="preserve">je vždy </w:t>
      </w:r>
      <w:r w:rsidR="004766E3" w:rsidRPr="004766E3">
        <w:rPr>
          <w:rFonts w:ascii="Calibri" w:eastAsia="Times New Roman" w:hAnsi="Calibri" w:cs="Calibri"/>
          <w:color w:val="212529"/>
          <w:shd w:val="clear" w:color="auto" w:fill="FFFFFF"/>
          <w:lang w:eastAsia="sk-SK"/>
        </w:rPr>
        <w:t>anonymizované r</w:t>
      </w:r>
      <w:r w:rsidR="004766E3" w:rsidRPr="004766E3">
        <w:rPr>
          <w:rFonts w:ascii="Calibri" w:eastAsia="Times New Roman" w:hAnsi="Calibri" w:cs="Calibri"/>
          <w:bCs/>
          <w:color w:val="212529"/>
          <w:lang w:eastAsia="sk-SK"/>
        </w:rPr>
        <w:t xml:space="preserve">odné číslo, dátum narodenia, číslo občianskeho preukazu, cestovného dokladu alebo iného dokladu preukazujúceho totožnosť osoby a podpisy fyzických osôb; taktiež </w:t>
      </w:r>
      <w:r w:rsidR="004766E3" w:rsidRPr="004766E3">
        <w:rPr>
          <w:rFonts w:ascii="Calibri" w:hAnsi="Calibri" w:cs="Calibri"/>
        </w:rPr>
        <w:t xml:space="preserve">aj údaje, ktoré môžu dehonestovať príslušnú osobu. </w:t>
      </w:r>
    </w:p>
    <w:p w:rsidR="004766E3" w:rsidRPr="004766E3" w:rsidRDefault="004766E3" w:rsidP="004766E3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C81DDF" w:rsidRPr="004766E3" w:rsidRDefault="00690B48" w:rsidP="00510230">
      <w:pPr>
        <w:spacing w:line="288" w:lineRule="auto"/>
        <w:ind w:left="-425"/>
        <w:jc w:val="both"/>
        <w:rPr>
          <w:rFonts w:ascii="Calibri" w:hAnsi="Calibri" w:cs="Calibri"/>
        </w:rPr>
      </w:pPr>
      <w:r w:rsidRPr="004766E3">
        <w:rPr>
          <w:rFonts w:ascii="Calibri" w:hAnsi="Calibri" w:cs="Calibri"/>
        </w:rPr>
        <w:lastRenderedPageBreak/>
        <w:t>Získané osobné údaje sa budú spracúvať výlučne na území Slovenskej republiky a nebudú prenesené do žiadnej tretej krajiny ani medzinárodnej organizácie.  Osobné údaje sú archivované na obdobie, ktoré je vyžadované a uvedené v príslušných právnych predpisoch a podľa všeobecných premlčacích dôb.</w:t>
      </w:r>
      <w:r w:rsidR="004766E3" w:rsidRPr="004766E3">
        <w:rPr>
          <w:rFonts w:ascii="Calibri" w:hAnsi="Calibri" w:cs="Calibri"/>
        </w:rPr>
        <w:t xml:space="preserve"> </w:t>
      </w:r>
      <w:r w:rsidRPr="004766E3">
        <w:rPr>
          <w:rFonts w:ascii="Calibri" w:hAnsi="Calibri" w:cs="Calibri"/>
        </w:rPr>
        <w:t>V rámci daného účelu spracúvania osobných údajov nedochádza k žiadnemu automatizovanému individuálnemu rozhodovaniu ani k profilovaniu.</w:t>
      </w:r>
      <w:r w:rsidR="004766E3">
        <w:rPr>
          <w:rFonts w:ascii="Calibri" w:hAnsi="Calibri" w:cs="Calibri"/>
        </w:rPr>
        <w:t xml:space="preserve"> </w:t>
      </w:r>
      <w:r w:rsidRPr="004766E3">
        <w:rPr>
          <w:rFonts w:ascii="Calibri" w:hAnsi="Calibri" w:cs="Calibri"/>
        </w:rPr>
        <w:t>Prevádzkovateľ nemá v úmysle získané osobné údaje spracúvať na žiadny iný účel než na ten, na ktorý boli získané.</w:t>
      </w:r>
      <w:r w:rsidR="00AF297D" w:rsidRPr="004766E3">
        <w:rPr>
          <w:rFonts w:ascii="Calibri" w:hAnsi="Calibri" w:cs="Calibri"/>
        </w:rPr>
        <w:t xml:space="preserve"> </w:t>
      </w:r>
      <w:r w:rsidR="003D66BE" w:rsidRPr="004766E3">
        <w:rPr>
          <w:rFonts w:ascii="Calibri" w:hAnsi="Calibri" w:cs="Calibri"/>
        </w:rPr>
        <w:t>Tieto osobné údaje budú Nadáciou spracované v zmysle zákona po celú dobu existencie Nadácie a ďalej po dobu, po ktorú podľa platnej právnej úpravy trvá povinnosť uchovávať dokumentáciu Nadácie po</w:t>
      </w:r>
      <w:r w:rsidR="003D66BE" w:rsidRPr="004766E3">
        <w:rPr>
          <w:rFonts w:ascii="Calibri" w:hAnsi="Calibri" w:cs="Calibri"/>
          <w:b/>
        </w:rPr>
        <w:t xml:space="preserve"> </w:t>
      </w:r>
      <w:r w:rsidR="003D66BE" w:rsidRPr="004766E3">
        <w:rPr>
          <w:rFonts w:ascii="Calibri" w:hAnsi="Calibri" w:cs="Calibri"/>
        </w:rPr>
        <w:t>jej zániku</w:t>
      </w:r>
      <w:r w:rsidRPr="004766E3">
        <w:rPr>
          <w:rFonts w:ascii="Calibri" w:hAnsi="Calibri" w:cs="Calibri"/>
        </w:rPr>
        <w:t>.</w:t>
      </w:r>
    </w:p>
    <w:p w:rsidR="00C81DDF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C81DDF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AF297D" w:rsidRPr="004766E3" w:rsidRDefault="00AF297D" w:rsidP="00AF297D">
      <w:pPr>
        <w:spacing w:line="288" w:lineRule="auto"/>
        <w:ind w:left="-425"/>
        <w:jc w:val="both"/>
        <w:rPr>
          <w:rFonts w:ascii="Calibri" w:hAnsi="Calibri" w:cs="Calibri"/>
          <w:b/>
        </w:rPr>
      </w:pPr>
      <w:r w:rsidRPr="004766E3">
        <w:rPr>
          <w:rFonts w:ascii="Calibri" w:hAnsi="Calibri" w:cs="Calibri"/>
          <w:b/>
        </w:rPr>
        <w:t>Súhlasím s podmienkami spracovania osobných údajov.</w:t>
      </w:r>
    </w:p>
    <w:p w:rsidR="00C81DDF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C20076" w:rsidRPr="004766E3" w:rsidRDefault="00C20076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C81DDF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  <w:r w:rsidRPr="004766E3">
        <w:rPr>
          <w:rFonts w:ascii="Calibri" w:hAnsi="Calibri" w:cs="Calibri"/>
        </w:rPr>
        <w:t xml:space="preserve">Miesto a dátum: </w:t>
      </w:r>
      <w:r w:rsidR="00AF297D" w:rsidRPr="004766E3">
        <w:rPr>
          <w:rFonts w:ascii="Calibri" w:hAnsi="Calibri" w:cs="Calibri"/>
        </w:rPr>
        <w:t>......................................................</w:t>
      </w:r>
    </w:p>
    <w:p w:rsidR="00C20076" w:rsidRPr="004766E3" w:rsidRDefault="00C20076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C81DDF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</w:p>
    <w:p w:rsidR="008E66B4" w:rsidRPr="004766E3" w:rsidRDefault="00C81DDF" w:rsidP="00510230">
      <w:pPr>
        <w:spacing w:line="288" w:lineRule="auto"/>
        <w:ind w:left="-425"/>
        <w:jc w:val="both"/>
        <w:rPr>
          <w:rFonts w:ascii="Calibri" w:hAnsi="Calibri" w:cs="Calibri"/>
        </w:rPr>
      </w:pPr>
      <w:r w:rsidRPr="004766E3">
        <w:rPr>
          <w:rFonts w:ascii="Calibri" w:hAnsi="Calibri" w:cs="Calibri"/>
        </w:rPr>
        <w:t xml:space="preserve">Podpis žiadateľa: </w:t>
      </w:r>
      <w:r w:rsidR="00AF297D" w:rsidRPr="004766E3">
        <w:rPr>
          <w:rFonts w:ascii="Calibri" w:hAnsi="Calibri" w:cs="Calibri"/>
        </w:rPr>
        <w:t>......................................................</w:t>
      </w:r>
    </w:p>
    <w:sectPr w:rsidR="008E66B4" w:rsidRPr="004766E3" w:rsidSect="00FB74CF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69" w:rsidRDefault="00084C69" w:rsidP="00E372E4">
      <w:r>
        <w:separator/>
      </w:r>
    </w:p>
  </w:endnote>
  <w:endnote w:type="continuationSeparator" w:id="0">
    <w:p w:rsidR="00084C69" w:rsidRDefault="00084C69" w:rsidP="00E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8178"/>
      <w:docPartObj>
        <w:docPartGallery w:val="Page Numbers (Bottom of Page)"/>
        <w:docPartUnique/>
      </w:docPartObj>
    </w:sdtPr>
    <w:sdtContent>
      <w:p w:rsidR="004D5218" w:rsidRDefault="004D52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4EFD" w:rsidRDefault="008C4E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69" w:rsidRDefault="00084C69" w:rsidP="00E372E4">
      <w:r>
        <w:separator/>
      </w:r>
    </w:p>
  </w:footnote>
  <w:footnote w:type="continuationSeparator" w:id="0">
    <w:p w:rsidR="00084C69" w:rsidRDefault="00084C69" w:rsidP="00E3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E4" w:rsidRDefault="0009691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7620</wp:posOffset>
          </wp:positionV>
          <wp:extent cx="1181100" cy="342900"/>
          <wp:effectExtent l="0" t="0" r="0" b="0"/>
          <wp:wrapTight wrapText="bothSides">
            <wp:wrapPolygon edited="0">
              <wp:start x="348" y="0"/>
              <wp:lineTo x="0" y="1200"/>
              <wp:lineTo x="0" y="14400"/>
              <wp:lineTo x="697" y="19200"/>
              <wp:lineTo x="1045" y="20400"/>
              <wp:lineTo x="21252" y="20400"/>
              <wp:lineTo x="21252" y="0"/>
              <wp:lineTo x="19161" y="0"/>
              <wp:lineTo x="348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39A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-166370</wp:posOffset>
          </wp:positionH>
          <wp:positionV relativeFrom="paragraph">
            <wp:posOffset>7620</wp:posOffset>
          </wp:positionV>
          <wp:extent cx="1028700" cy="467360"/>
          <wp:effectExtent l="0" t="0" r="0" b="8890"/>
          <wp:wrapSquare wrapText="bothSides"/>
          <wp:docPr id="1" name="Obrázok 1" descr="C:\Users\averesova\Desktop\Ž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eresova\Desktop\ŽSK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371"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8AE"/>
    <w:multiLevelType w:val="hybridMultilevel"/>
    <w:tmpl w:val="FC5E5EBE"/>
    <w:lvl w:ilvl="0" w:tplc="A9084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635E"/>
    <w:multiLevelType w:val="hybridMultilevel"/>
    <w:tmpl w:val="E77616E2"/>
    <w:lvl w:ilvl="0" w:tplc="7F64B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5D62"/>
    <w:multiLevelType w:val="hybridMultilevel"/>
    <w:tmpl w:val="DFC8AAAE"/>
    <w:lvl w:ilvl="0" w:tplc="1FDCA3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7A47"/>
    <w:multiLevelType w:val="hybridMultilevel"/>
    <w:tmpl w:val="3418D61C"/>
    <w:lvl w:ilvl="0" w:tplc="EBF6EF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4715"/>
    <w:multiLevelType w:val="hybridMultilevel"/>
    <w:tmpl w:val="5BD6852E"/>
    <w:lvl w:ilvl="0" w:tplc="9A4A9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B4"/>
    <w:rsid w:val="00084C69"/>
    <w:rsid w:val="0009691B"/>
    <w:rsid w:val="001A78D1"/>
    <w:rsid w:val="001B7A4D"/>
    <w:rsid w:val="0024454B"/>
    <w:rsid w:val="00253671"/>
    <w:rsid w:val="002C3F25"/>
    <w:rsid w:val="002D000B"/>
    <w:rsid w:val="002D6371"/>
    <w:rsid w:val="003A677A"/>
    <w:rsid w:val="003D66BE"/>
    <w:rsid w:val="00413B78"/>
    <w:rsid w:val="00465D88"/>
    <w:rsid w:val="004766E3"/>
    <w:rsid w:val="004B404F"/>
    <w:rsid w:val="004D5218"/>
    <w:rsid w:val="00510230"/>
    <w:rsid w:val="00542169"/>
    <w:rsid w:val="005D2283"/>
    <w:rsid w:val="00690B48"/>
    <w:rsid w:val="007A52C9"/>
    <w:rsid w:val="007D57B2"/>
    <w:rsid w:val="008C4EFD"/>
    <w:rsid w:val="008E66B4"/>
    <w:rsid w:val="008E6EF7"/>
    <w:rsid w:val="0091367C"/>
    <w:rsid w:val="00991854"/>
    <w:rsid w:val="009E2EEA"/>
    <w:rsid w:val="00AC410B"/>
    <w:rsid w:val="00AF297D"/>
    <w:rsid w:val="00B049E6"/>
    <w:rsid w:val="00C16F94"/>
    <w:rsid w:val="00C20076"/>
    <w:rsid w:val="00C43123"/>
    <w:rsid w:val="00C81DDF"/>
    <w:rsid w:val="00D153F0"/>
    <w:rsid w:val="00D434A3"/>
    <w:rsid w:val="00D80B94"/>
    <w:rsid w:val="00E372E4"/>
    <w:rsid w:val="00F13E0F"/>
    <w:rsid w:val="00F30308"/>
    <w:rsid w:val="00F6430E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2EC7E"/>
  <w15:chartTrackingRefBased/>
  <w15:docId w15:val="{99926FD3-0765-4EEC-9012-8E9E9FE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E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2E4"/>
  </w:style>
  <w:style w:type="paragraph" w:styleId="Pta">
    <w:name w:val="footer"/>
    <w:basedOn w:val="Normlny"/>
    <w:link w:val="Pt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2E4"/>
  </w:style>
  <w:style w:type="paragraph" w:styleId="Odsekzoznamu">
    <w:name w:val="List Paragraph"/>
    <w:basedOn w:val="Normlny"/>
    <w:uiPriority w:val="34"/>
    <w:qFormat/>
    <w:rsid w:val="005102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6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0/2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Podolanová Gabriela</dc:creator>
  <cp:keywords/>
  <dc:description/>
  <cp:lastModifiedBy>Verešová Anna (nadácia)</cp:lastModifiedBy>
  <cp:revision>5</cp:revision>
  <dcterms:created xsi:type="dcterms:W3CDTF">2024-08-27T06:32:00Z</dcterms:created>
  <dcterms:modified xsi:type="dcterms:W3CDTF">2024-08-27T07:24:00Z</dcterms:modified>
</cp:coreProperties>
</file>