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A71EB3" w14:textId="285C7DCE" w:rsidR="00D6303B" w:rsidRDefault="00D6303B" w:rsidP="00E92C6E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  <w:r w:rsidRPr="00D6303B">
        <w:rPr>
          <w:rFonts w:ascii="Calibri" w:eastAsia="Times New Roman" w:hAnsi="Calibri" w:cs="Calibri"/>
          <w:b/>
          <w:kern w:val="36"/>
          <w:lang w:eastAsia="sk-SK"/>
        </w:rPr>
        <w:t>Faktúra</w:t>
      </w:r>
      <w:r w:rsidR="00EA5E5B">
        <w:rPr>
          <w:rFonts w:ascii="Calibri" w:eastAsia="Times New Roman" w:hAnsi="Calibri" w:cs="Calibri"/>
          <w:b/>
          <w:kern w:val="36"/>
          <w:lang w:eastAsia="sk-SK"/>
        </w:rPr>
        <w:t xml:space="preserve">: </w:t>
      </w:r>
      <w:r w:rsidR="008F5EEB">
        <w:rPr>
          <w:rFonts w:ascii="Calibri" w:eastAsia="Times New Roman" w:hAnsi="Calibri" w:cs="Calibri"/>
          <w:b/>
          <w:kern w:val="36"/>
          <w:lang w:eastAsia="sk-SK"/>
        </w:rPr>
        <w:t>DF/</w:t>
      </w:r>
      <w:r w:rsidR="00726E48">
        <w:rPr>
          <w:rFonts w:ascii="Calibri" w:eastAsia="Times New Roman" w:hAnsi="Calibri" w:cs="Calibri"/>
          <w:b/>
          <w:kern w:val="36"/>
          <w:lang w:eastAsia="sk-SK"/>
        </w:rPr>
        <w:t>52</w:t>
      </w:r>
      <w:r w:rsidR="00EA20A8">
        <w:rPr>
          <w:rFonts w:ascii="Calibri" w:eastAsia="Times New Roman" w:hAnsi="Calibri" w:cs="Calibri"/>
          <w:b/>
          <w:kern w:val="36"/>
          <w:lang w:eastAsia="sk-SK"/>
        </w:rPr>
        <w:t>_202</w:t>
      </w:r>
      <w:r w:rsidR="0045381B">
        <w:rPr>
          <w:rFonts w:ascii="Calibri" w:eastAsia="Times New Roman" w:hAnsi="Calibri" w:cs="Calibri"/>
          <w:b/>
          <w:kern w:val="36"/>
          <w:lang w:eastAsia="sk-SK"/>
        </w:rPr>
        <w:t>6</w:t>
      </w:r>
    </w:p>
    <w:p w14:paraId="177ABF3A" w14:textId="77777777" w:rsidR="00E92C6E" w:rsidRDefault="00E92C6E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685174AB" w14:textId="3A638890" w:rsidR="00AE19F0" w:rsidRDefault="004258C9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Dodávateľ: 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43D1D7BE" w14:textId="4B3DF5AE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02 Slovakia s.r.o.</w:t>
      </w:r>
    </w:p>
    <w:p w14:paraId="644E7787" w14:textId="31C459A7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proofErr w:type="spellStart"/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Eisteinova</w:t>
      </w:r>
      <w:proofErr w:type="spellEnd"/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24, 851 01 Bratislava</w:t>
      </w:r>
    </w:p>
    <w:p w14:paraId="314C5846" w14:textId="3F377B7D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47 259 116</w:t>
      </w:r>
    </w:p>
    <w:p w14:paraId="51BC6740" w14:textId="77777777" w:rsidR="007E51A6" w:rsidRPr="00AE19F0" w:rsidRDefault="007E51A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10A4A13C" w14:textId="7371503B" w:rsidR="00AE19F0" w:rsidRDefault="004258C9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4258C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Odberateľ:</w:t>
      </w:r>
    </w:p>
    <w:p w14:paraId="276D6518" w14:textId="77777777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ab/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Nadácia ŽSK pre podporu rodiny</w:t>
      </w:r>
    </w:p>
    <w:p w14:paraId="2ACC0271" w14:textId="77777777" w:rsidR="007E51A6" w:rsidRPr="00AE19F0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Ulica republiky 1, 010 01 Žilina</w:t>
      </w:r>
    </w:p>
    <w:p w14:paraId="6F866FC8" w14:textId="4E5EC9C9" w:rsidR="007E51A6" w:rsidRPr="00AE19F0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51 844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 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508</w:t>
      </w:r>
    </w:p>
    <w:p w14:paraId="6A2EFB59" w14:textId="77777777" w:rsidR="007E51A6" w:rsidRDefault="007E51A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447C247E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Informácie o faktúre:</w:t>
      </w:r>
    </w:p>
    <w:p w14:paraId="6990C485" w14:textId="4B281931" w:rsidR="00AE19F0" w:rsidRP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Číslo faktúry:</w:t>
      </w:r>
      <w:r w:rsidR="00703C3B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7439EA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84600771</w:t>
      </w:r>
    </w:p>
    <w:p w14:paraId="39B5EDB5" w14:textId="7C4F8B2E" w:rsidR="00A40ABC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Popis fakturovaného plnenia: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7E51A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me</w:t>
      </w:r>
      <w:r w:rsidR="007439EA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sačné poplatky</w:t>
      </w:r>
      <w:r w:rsidR="00A40ABC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</w:t>
      </w:r>
      <w:r w:rsidR="007E51A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6BEA83EC" w14:textId="620E0B47" w:rsidR="007E51A6" w:rsidRPr="007E51A6" w:rsidRDefault="00703C3B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Celková hodnota:</w:t>
      </w: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6D1B1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46</w:t>
      </w:r>
      <w:r w:rsidR="00FF0528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,</w:t>
      </w:r>
      <w:r w:rsidR="00C5283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93</w:t>
      </w:r>
      <w:r w:rsidRPr="007E51A6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 xml:space="preserve"> €</w:t>
      </w:r>
      <w:r w:rsidR="007E51A6" w:rsidRPr="007E51A6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 xml:space="preserve"> (s DPH)</w:t>
      </w:r>
    </w:p>
    <w:p w14:paraId="4083053C" w14:textId="16E6ED0C" w:rsidR="00EA5E5B" w:rsidRDefault="00630496" w:rsidP="00EA5E5B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zmluvy: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EA5E5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Zmluva o poskytovaní verejných služieb zo dňa</w:t>
      </w:r>
      <w:r w:rsidR="006D1B1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EA5E5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19.10.2018; Kúpna zmluva č.2430682771 zo dňa 29.6.2023</w:t>
      </w:r>
    </w:p>
    <w:p w14:paraId="7DC13116" w14:textId="688BA142" w:rsidR="0063049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objednávky: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778517EB" w14:textId="078A1E08" w:rsidR="0063049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doručenia faktúry: </w:t>
      </w:r>
      <w:r w:rsidR="006D1B1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6</w:t>
      </w:r>
      <w:r w:rsidR="00FF0528" w:rsidRPr="00A40ABC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</w:t>
      </w:r>
      <w:r w:rsidR="00C5283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10</w:t>
      </w:r>
      <w:r w:rsidR="00FF0528" w:rsidRPr="00FF0528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</w:t>
      </w:r>
      <w:r w:rsidR="007E51A6" w:rsidRPr="00E40610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202</w:t>
      </w:r>
      <w:r w:rsidR="0045381B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6</w:t>
      </w:r>
    </w:p>
    <w:p w14:paraId="7ACEBDF2" w14:textId="00A87313" w:rsidR="0045381B" w:rsidRDefault="0045381B" w:rsidP="0045381B">
      <w:pPr>
        <w:spacing w:line="271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zverejnenia: </w:t>
      </w:r>
      <w:r w:rsidR="00C5283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20</w:t>
      </w:r>
      <w:r w:rsidRPr="00EA6805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</w:t>
      </w:r>
      <w:r w:rsidR="00C5283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10</w:t>
      </w:r>
      <w:bookmarkStart w:id="0" w:name="_GoBack"/>
      <w:bookmarkEnd w:id="0"/>
      <w:r w:rsidRPr="00EA6805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.202</w:t>
      </w: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6</w:t>
      </w:r>
    </w:p>
    <w:p w14:paraId="482CD406" w14:textId="77777777" w:rsidR="0045381B" w:rsidRPr="00E40610" w:rsidRDefault="0045381B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color w:val="FF0000"/>
          <w:kern w:val="36"/>
          <w:sz w:val="22"/>
          <w:szCs w:val="22"/>
          <w:lang w:eastAsia="sk-SK"/>
        </w:rPr>
      </w:pPr>
    </w:p>
    <w:sectPr w:rsidR="0045381B" w:rsidRPr="00E406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2D77"/>
    <w:multiLevelType w:val="multilevel"/>
    <w:tmpl w:val="EB2A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05DB2"/>
    <w:multiLevelType w:val="multilevel"/>
    <w:tmpl w:val="92AE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500AB"/>
    <w:multiLevelType w:val="multilevel"/>
    <w:tmpl w:val="7F5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61B8C"/>
    <w:multiLevelType w:val="multilevel"/>
    <w:tmpl w:val="E9D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E54F0"/>
    <w:multiLevelType w:val="multilevel"/>
    <w:tmpl w:val="849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A2D59"/>
    <w:multiLevelType w:val="multilevel"/>
    <w:tmpl w:val="E57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57C7B"/>
    <w:multiLevelType w:val="multilevel"/>
    <w:tmpl w:val="780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3B"/>
    <w:rsid w:val="00302080"/>
    <w:rsid w:val="004258C9"/>
    <w:rsid w:val="0045381B"/>
    <w:rsid w:val="00585069"/>
    <w:rsid w:val="005950AD"/>
    <w:rsid w:val="00630496"/>
    <w:rsid w:val="00634A5B"/>
    <w:rsid w:val="0064117F"/>
    <w:rsid w:val="006D1B14"/>
    <w:rsid w:val="00703C3B"/>
    <w:rsid w:val="00726E48"/>
    <w:rsid w:val="007439EA"/>
    <w:rsid w:val="00775628"/>
    <w:rsid w:val="007E51A6"/>
    <w:rsid w:val="00884185"/>
    <w:rsid w:val="008E0112"/>
    <w:rsid w:val="008F5EEB"/>
    <w:rsid w:val="00A40ABC"/>
    <w:rsid w:val="00AE19F0"/>
    <w:rsid w:val="00AF0B34"/>
    <w:rsid w:val="00BD7C1C"/>
    <w:rsid w:val="00C43123"/>
    <w:rsid w:val="00C52836"/>
    <w:rsid w:val="00D6303B"/>
    <w:rsid w:val="00E40610"/>
    <w:rsid w:val="00E6538D"/>
    <w:rsid w:val="00E92C6E"/>
    <w:rsid w:val="00EA20A8"/>
    <w:rsid w:val="00EA5E5B"/>
    <w:rsid w:val="00F027CE"/>
    <w:rsid w:val="00F642ED"/>
    <w:rsid w:val="00FF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8DD3"/>
  <w15:chartTrackingRefBased/>
  <w15:docId w15:val="{AAB42611-9F37-4507-B4E9-4DDA69D4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123"/>
  </w:style>
  <w:style w:type="paragraph" w:styleId="Nadpis1">
    <w:name w:val="heading 1"/>
    <w:basedOn w:val="Normlny"/>
    <w:link w:val="Nadpis1Char"/>
    <w:uiPriority w:val="9"/>
    <w:qFormat/>
    <w:rsid w:val="00D63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303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customStyle="1" w:styleId="box-title">
    <w:name w:val="box-title"/>
    <w:basedOn w:val="Predvolenpsmoodseku"/>
    <w:rsid w:val="00D6303B"/>
  </w:style>
  <w:style w:type="character" w:styleId="Vrazn">
    <w:name w:val="Strong"/>
    <w:basedOn w:val="Predvolenpsmoodseku"/>
    <w:uiPriority w:val="22"/>
    <w:qFormat/>
    <w:rsid w:val="00D6303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630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7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17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357775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0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00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42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3324895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5069364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2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stná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Verešová Anna (nadácia)</dc:creator>
  <cp:keywords/>
  <dc:description/>
  <cp:lastModifiedBy>Verešová Anna (nadácia)</cp:lastModifiedBy>
  <cp:revision>3</cp:revision>
  <dcterms:created xsi:type="dcterms:W3CDTF">2026-10-19T11:53:00Z</dcterms:created>
  <dcterms:modified xsi:type="dcterms:W3CDTF">2026-10-19T11:54:00Z</dcterms:modified>
</cp:coreProperties>
</file>